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5651BF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9E1E14">
              <w:rPr>
                <w:b/>
                <w:sz w:val="24"/>
                <w:szCs w:val="24"/>
              </w:rPr>
              <w:t>15. 7. 2024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9E1E14">
              <w:rPr>
                <w:b/>
                <w:sz w:val="24"/>
                <w:szCs w:val="24"/>
              </w:rPr>
              <w:t>19. 7. 2024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Pr="00004629" w:rsidRDefault="00E56D69" w:rsidP="00893975">
      <w:pPr>
        <w:rPr>
          <w:color w:val="FF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5670"/>
        <w:gridCol w:w="2092"/>
      </w:tblGrid>
      <w:tr w:rsidR="00893975" w:rsidTr="00CB5E01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4677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670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F96285" w:rsidTr="00CB5E01">
        <w:tc>
          <w:tcPr>
            <w:tcW w:w="1555" w:type="dxa"/>
          </w:tcPr>
          <w:p w:rsidR="00F96285" w:rsidRDefault="00F96285" w:rsidP="00F96285">
            <w:r>
              <w:t>PONEDELJEK</w:t>
            </w:r>
          </w:p>
          <w:p w:rsidR="009E1E14" w:rsidRDefault="009E1E14" w:rsidP="00F96285">
            <w:r>
              <w:t>15.7.2024</w:t>
            </w:r>
          </w:p>
          <w:p w:rsidR="00F96285" w:rsidRDefault="00F96285" w:rsidP="00F96285"/>
          <w:p w:rsidR="00F96285" w:rsidRDefault="00F96285" w:rsidP="00F96285"/>
        </w:tc>
        <w:tc>
          <w:tcPr>
            <w:tcW w:w="4677" w:type="dxa"/>
          </w:tcPr>
          <w:p w:rsidR="00F96285" w:rsidRDefault="004019F0" w:rsidP="00F96285">
            <w:r>
              <w:t>Bezgov čaj z limono</w:t>
            </w:r>
          </w:p>
          <w:p w:rsidR="00F96285" w:rsidRDefault="00F96285" w:rsidP="00F96285">
            <w:r>
              <w:t xml:space="preserve">Jelenov kruh </w:t>
            </w:r>
            <w:r>
              <w:rPr>
                <w:color w:val="0070C0"/>
              </w:rPr>
              <w:t>(gluten)</w:t>
            </w:r>
          </w:p>
          <w:p w:rsidR="00F96285" w:rsidRDefault="004019F0" w:rsidP="00F96285">
            <w:pPr>
              <w:rPr>
                <w:color w:val="0070C0"/>
              </w:rPr>
            </w:pPr>
            <w:r>
              <w:t>Sirni namaz</w:t>
            </w:r>
            <w:r w:rsidR="00F96285">
              <w:t xml:space="preserve"> </w:t>
            </w:r>
            <w:r w:rsidR="00F96285">
              <w:rPr>
                <w:color w:val="0070C0"/>
              </w:rPr>
              <w:t>(mlečne beljakovine)</w:t>
            </w:r>
          </w:p>
          <w:p w:rsidR="00F96285" w:rsidRDefault="00F96285" w:rsidP="00F96285">
            <w:r>
              <w:t>Rezine sveže kumare</w:t>
            </w:r>
          </w:p>
        </w:tc>
        <w:tc>
          <w:tcPr>
            <w:tcW w:w="5670" w:type="dxa"/>
          </w:tcPr>
          <w:p w:rsidR="00F96285" w:rsidRDefault="004F513A" w:rsidP="00F96285">
            <w:pPr>
              <w:rPr>
                <w:color w:val="0070C0"/>
              </w:rPr>
            </w:pPr>
            <w:r>
              <w:t xml:space="preserve">Zelenjavna krem juha s </w:t>
            </w:r>
            <w:proofErr w:type="spellStart"/>
            <w:r>
              <w:t>kvinojo</w:t>
            </w:r>
            <w:proofErr w:type="spellEnd"/>
            <w:r w:rsidR="00F96285">
              <w:t xml:space="preserve"> </w:t>
            </w:r>
            <w:r w:rsidR="00F96285">
              <w:rPr>
                <w:color w:val="0070C0"/>
              </w:rPr>
              <w:t>(</w:t>
            </w:r>
            <w:r w:rsidR="00B00860">
              <w:rPr>
                <w:color w:val="0070C0"/>
              </w:rPr>
              <w:t>zelena</w:t>
            </w:r>
            <w:r w:rsidR="00F96285">
              <w:rPr>
                <w:color w:val="0070C0"/>
              </w:rPr>
              <w:t>)</w:t>
            </w:r>
          </w:p>
          <w:p w:rsidR="004F513A" w:rsidRPr="004F513A" w:rsidRDefault="004F513A" w:rsidP="00F96285">
            <w:r w:rsidRPr="004F513A">
              <w:t>Rižota z gobami in zelenjavo</w:t>
            </w:r>
          </w:p>
          <w:p w:rsidR="00F96285" w:rsidRDefault="00B00860" w:rsidP="00F96285">
            <w:r>
              <w:t>Paradižnikova s</w:t>
            </w:r>
            <w:r w:rsidR="00F96285">
              <w:t>olata</w:t>
            </w:r>
            <w:r w:rsidR="004F513A">
              <w:t xml:space="preserve"> s fižolom</w:t>
            </w:r>
          </w:p>
        </w:tc>
        <w:tc>
          <w:tcPr>
            <w:tcW w:w="2092" w:type="dxa"/>
          </w:tcPr>
          <w:p w:rsidR="00F96285" w:rsidRDefault="00B00860" w:rsidP="004F7E5E">
            <w:r>
              <w:t>Sadje</w:t>
            </w:r>
          </w:p>
        </w:tc>
      </w:tr>
      <w:tr w:rsidR="00F96285" w:rsidTr="00CB5E01">
        <w:tc>
          <w:tcPr>
            <w:tcW w:w="1555" w:type="dxa"/>
          </w:tcPr>
          <w:p w:rsidR="00F96285" w:rsidRDefault="00F96285" w:rsidP="00F96285">
            <w:r>
              <w:t>TOREK</w:t>
            </w:r>
          </w:p>
          <w:p w:rsidR="009E1E14" w:rsidRDefault="009E1E14" w:rsidP="00F96285">
            <w:r>
              <w:t>16.7.2024</w:t>
            </w:r>
          </w:p>
          <w:p w:rsidR="00F96285" w:rsidRDefault="00F96285" w:rsidP="00F96285"/>
          <w:p w:rsidR="00F96285" w:rsidRDefault="00F96285" w:rsidP="00F96285"/>
        </w:tc>
        <w:tc>
          <w:tcPr>
            <w:tcW w:w="4677" w:type="dxa"/>
          </w:tcPr>
          <w:p w:rsidR="004019F0" w:rsidRPr="00FB763E" w:rsidRDefault="004019F0" w:rsidP="004019F0">
            <w:r w:rsidRPr="00FB763E">
              <w:t xml:space="preserve">DOMAČI navadni jogurt </w:t>
            </w:r>
            <w:r w:rsidRPr="00FB763E">
              <w:rPr>
                <w:color w:val="0070C0"/>
              </w:rPr>
              <w:t xml:space="preserve">(mlečne beljakovine) </w:t>
            </w:r>
          </w:p>
          <w:p w:rsidR="004019F0" w:rsidRPr="00FB763E" w:rsidRDefault="004019F0" w:rsidP="004019F0">
            <w:r w:rsidRPr="00FB763E">
              <w:t xml:space="preserve">BIO makovka </w:t>
            </w:r>
            <w:r w:rsidRPr="00FB763E">
              <w:rPr>
                <w:color w:val="0070C0"/>
              </w:rPr>
              <w:t>(gluten)</w:t>
            </w:r>
          </w:p>
          <w:p w:rsidR="00F96285" w:rsidRPr="00FB763E" w:rsidRDefault="004019F0" w:rsidP="004019F0">
            <w:r w:rsidRPr="00FB763E">
              <w:t>Sadje</w:t>
            </w:r>
          </w:p>
        </w:tc>
        <w:tc>
          <w:tcPr>
            <w:tcW w:w="5670" w:type="dxa"/>
          </w:tcPr>
          <w:p w:rsidR="004F513A" w:rsidRPr="00FB763E" w:rsidRDefault="004F513A" w:rsidP="004F513A">
            <w:pPr>
              <w:rPr>
                <w:color w:val="0070C0"/>
              </w:rPr>
            </w:pPr>
            <w:r w:rsidRPr="00FB763E">
              <w:t xml:space="preserve">Piščančja obara s </w:t>
            </w:r>
            <w:proofErr w:type="spellStart"/>
            <w:r w:rsidRPr="00FB763E">
              <w:t>špecli</w:t>
            </w:r>
            <w:proofErr w:type="spellEnd"/>
            <w:r w:rsidRPr="00FB763E">
              <w:t xml:space="preserve"> </w:t>
            </w:r>
            <w:r w:rsidRPr="00FB763E">
              <w:rPr>
                <w:color w:val="0070C0"/>
              </w:rPr>
              <w:t>(gluten, jajca, mlečne beljakovine, zelena)</w:t>
            </w:r>
          </w:p>
          <w:p w:rsidR="004F513A" w:rsidRPr="00FB763E" w:rsidRDefault="004F513A" w:rsidP="004F513A">
            <w:r w:rsidRPr="00FB763E">
              <w:t>Jabolčni zavitek</w:t>
            </w:r>
            <w:r w:rsidR="004F42EA" w:rsidRPr="00FB763E">
              <w:t>*</w:t>
            </w:r>
            <w:r w:rsidRPr="00FB763E">
              <w:t xml:space="preserve"> </w:t>
            </w:r>
            <w:r w:rsidRPr="00FB763E">
              <w:rPr>
                <w:color w:val="0070C0"/>
              </w:rPr>
              <w:t xml:space="preserve">(gluten, jajca) </w:t>
            </w:r>
            <w:r w:rsidR="00F419F5" w:rsidRPr="00FB763E">
              <w:rPr>
                <w:color w:val="0070C0"/>
              </w:rPr>
              <w:t xml:space="preserve"> </w:t>
            </w:r>
            <w:bookmarkStart w:id="0" w:name="_GoBack"/>
            <w:bookmarkEnd w:id="0"/>
          </w:p>
          <w:p w:rsidR="00562198" w:rsidRPr="00FB763E" w:rsidRDefault="004F513A" w:rsidP="004F513A">
            <w:r w:rsidRPr="00FB763E">
              <w:t>Limonada*</w:t>
            </w:r>
          </w:p>
        </w:tc>
        <w:tc>
          <w:tcPr>
            <w:tcW w:w="2092" w:type="dxa"/>
          </w:tcPr>
          <w:p w:rsidR="00F96285" w:rsidRDefault="00F96285" w:rsidP="004F42EA">
            <w:r>
              <w:t xml:space="preserve">Breskev, </w:t>
            </w:r>
            <w:proofErr w:type="spellStart"/>
            <w:r w:rsidR="004F42EA">
              <w:t>grisini</w:t>
            </w:r>
            <w:proofErr w:type="spellEnd"/>
            <w:r w:rsidR="004F42EA">
              <w:t xml:space="preserve"> </w:t>
            </w:r>
            <w:r w:rsidR="004F42EA" w:rsidRPr="004F42EA">
              <w:rPr>
                <w:color w:val="0070C0"/>
              </w:rPr>
              <w:t>(gluten, mlečne beljakovine)</w:t>
            </w:r>
          </w:p>
        </w:tc>
      </w:tr>
      <w:tr w:rsidR="00F96285" w:rsidTr="00CB5E01">
        <w:tc>
          <w:tcPr>
            <w:tcW w:w="1555" w:type="dxa"/>
          </w:tcPr>
          <w:p w:rsidR="00F96285" w:rsidRDefault="00F96285" w:rsidP="00F96285">
            <w:r>
              <w:t>SREDA</w:t>
            </w:r>
          </w:p>
          <w:p w:rsidR="00F96285" w:rsidRDefault="009E1E14" w:rsidP="00F96285">
            <w:r>
              <w:t>17.7.2024</w:t>
            </w:r>
          </w:p>
        </w:tc>
        <w:tc>
          <w:tcPr>
            <w:tcW w:w="4677" w:type="dxa"/>
          </w:tcPr>
          <w:p w:rsidR="004F42EA" w:rsidRPr="00FB763E" w:rsidRDefault="004F42EA" w:rsidP="004F42EA">
            <w:r w:rsidRPr="00FB763E">
              <w:t>Ledni čaj</w:t>
            </w:r>
            <w:r w:rsidR="004F7E5E" w:rsidRPr="00FB763E">
              <w:t xml:space="preserve"> – divja češnja</w:t>
            </w:r>
            <w:r w:rsidRPr="00FB763E">
              <w:t>*</w:t>
            </w:r>
          </w:p>
          <w:p w:rsidR="004F42EA" w:rsidRPr="00FB763E" w:rsidRDefault="004F42EA" w:rsidP="004F42EA">
            <w:r w:rsidRPr="00FB763E">
              <w:t xml:space="preserve">Kajzerica  </w:t>
            </w:r>
            <w:r w:rsidRPr="00FB763E">
              <w:rPr>
                <w:color w:val="0070C0"/>
              </w:rPr>
              <w:t>(gluten)</w:t>
            </w:r>
          </w:p>
          <w:p w:rsidR="004019F0" w:rsidRPr="00FB763E" w:rsidRDefault="004F42EA" w:rsidP="004F42EA">
            <w:pPr>
              <w:rPr>
                <w:color w:val="0070C0"/>
              </w:rPr>
            </w:pPr>
            <w:r w:rsidRPr="00FB763E">
              <w:t>Pariška salama z zelenjavo, sveža zelena paprika</w:t>
            </w:r>
          </w:p>
        </w:tc>
        <w:tc>
          <w:tcPr>
            <w:tcW w:w="5670" w:type="dxa"/>
          </w:tcPr>
          <w:p w:rsidR="004F513A" w:rsidRPr="00FB763E" w:rsidRDefault="004F513A" w:rsidP="004F513A">
            <w:pPr>
              <w:rPr>
                <w:color w:val="0070C0"/>
              </w:rPr>
            </w:pPr>
            <w:r w:rsidRPr="00FB763E">
              <w:t xml:space="preserve">Brokolijev polpet z lešniki </w:t>
            </w:r>
            <w:r w:rsidRPr="00FB763E">
              <w:rPr>
                <w:color w:val="0070C0"/>
              </w:rPr>
              <w:t xml:space="preserve">(gluten, jajca, soja, lešniki, zelena) </w:t>
            </w:r>
          </w:p>
          <w:p w:rsidR="004F513A" w:rsidRPr="00FB763E" w:rsidRDefault="004F42EA" w:rsidP="004F513A">
            <w:r w:rsidRPr="00FB763E">
              <w:t xml:space="preserve">Pire krompir </w:t>
            </w:r>
            <w:r w:rsidRPr="00FB763E">
              <w:rPr>
                <w:color w:val="0070C0"/>
              </w:rPr>
              <w:t>(mlečne beljakovine)</w:t>
            </w:r>
          </w:p>
          <w:p w:rsidR="009F38CC" w:rsidRPr="00FB763E" w:rsidRDefault="004F42EA" w:rsidP="004F513A">
            <w:r w:rsidRPr="00FB763E">
              <w:t xml:space="preserve">Bučke v omaki </w:t>
            </w:r>
            <w:r w:rsidRPr="00FB763E">
              <w:rPr>
                <w:color w:val="0070C0"/>
              </w:rPr>
              <w:t>(mlečne beljakovine, gluten)</w:t>
            </w:r>
          </w:p>
        </w:tc>
        <w:tc>
          <w:tcPr>
            <w:tcW w:w="2092" w:type="dxa"/>
          </w:tcPr>
          <w:p w:rsidR="00F96285" w:rsidRDefault="004019F0" w:rsidP="004019F0">
            <w:r>
              <w:t>Sveža rdeča paprika,</w:t>
            </w:r>
            <w:r w:rsidR="009F38CC">
              <w:rPr>
                <w:color w:val="0070C0"/>
              </w:rPr>
              <w:t xml:space="preserve"> </w:t>
            </w:r>
            <w:r w:rsidR="009F38CC" w:rsidRPr="009F38CC">
              <w:t>grozdje</w:t>
            </w:r>
          </w:p>
        </w:tc>
      </w:tr>
      <w:tr w:rsidR="00F96285" w:rsidTr="00CB5E01">
        <w:trPr>
          <w:trHeight w:val="495"/>
        </w:trPr>
        <w:tc>
          <w:tcPr>
            <w:tcW w:w="1555" w:type="dxa"/>
          </w:tcPr>
          <w:p w:rsidR="00F96285" w:rsidRDefault="00F96285" w:rsidP="00F96285">
            <w:r>
              <w:t>ČETRTEK</w:t>
            </w:r>
          </w:p>
          <w:p w:rsidR="00F96285" w:rsidRDefault="009E1E14" w:rsidP="00F96285">
            <w:r>
              <w:t>18.7.2024</w:t>
            </w:r>
          </w:p>
          <w:p w:rsidR="00F96285" w:rsidRDefault="00F96285" w:rsidP="00F96285"/>
        </w:tc>
        <w:tc>
          <w:tcPr>
            <w:tcW w:w="4677" w:type="dxa"/>
          </w:tcPr>
          <w:p w:rsidR="004F42EA" w:rsidRPr="00FB763E" w:rsidRDefault="004F42EA" w:rsidP="004F42EA">
            <w:r w:rsidRPr="00FB763E">
              <w:t xml:space="preserve">Bela kava </w:t>
            </w:r>
            <w:r w:rsidRPr="00FB763E">
              <w:rPr>
                <w:color w:val="0070C0"/>
              </w:rPr>
              <w:t>(mlečne beljakovine, gluten)</w:t>
            </w:r>
          </w:p>
          <w:p w:rsidR="004F42EA" w:rsidRPr="00FB763E" w:rsidRDefault="004F42EA" w:rsidP="004F42EA">
            <w:r w:rsidRPr="00FB763E">
              <w:t xml:space="preserve">Kruh </w:t>
            </w:r>
            <w:proofErr w:type="spellStart"/>
            <w:r w:rsidRPr="00FB763E">
              <w:t>Hribovc</w:t>
            </w:r>
            <w:proofErr w:type="spellEnd"/>
            <w:r w:rsidRPr="00FB763E">
              <w:t xml:space="preserve"> s semeni </w:t>
            </w:r>
            <w:r w:rsidRPr="00FB763E">
              <w:rPr>
                <w:color w:val="0070C0"/>
              </w:rPr>
              <w:t>(gluten, soja)</w:t>
            </w:r>
          </w:p>
          <w:p w:rsidR="00F96285" w:rsidRPr="00FB763E" w:rsidRDefault="004F42EA" w:rsidP="004F42EA">
            <w:r w:rsidRPr="00FB763E">
              <w:t xml:space="preserve">Jajčni namaz* </w:t>
            </w:r>
            <w:r w:rsidRPr="00FB763E">
              <w:rPr>
                <w:color w:val="0070C0"/>
              </w:rPr>
              <w:t>(jajca)</w:t>
            </w:r>
          </w:p>
        </w:tc>
        <w:tc>
          <w:tcPr>
            <w:tcW w:w="5670" w:type="dxa"/>
          </w:tcPr>
          <w:p w:rsidR="004F42EA" w:rsidRPr="00FB763E" w:rsidRDefault="004F42EA" w:rsidP="004F42EA">
            <w:pPr>
              <w:rPr>
                <w:color w:val="FF0000"/>
              </w:rPr>
            </w:pPr>
            <w:r w:rsidRPr="00FB763E">
              <w:t xml:space="preserve">Puranja </w:t>
            </w:r>
            <w:r w:rsidR="00FB763E">
              <w:t>lazanja</w:t>
            </w:r>
            <w:r w:rsidR="00F419F5" w:rsidRPr="00FB763E">
              <w:t xml:space="preserve"> </w:t>
            </w:r>
            <w:r w:rsidRPr="00FB763E">
              <w:rPr>
                <w:color w:val="0070C0"/>
              </w:rPr>
              <w:t xml:space="preserve">(gluten, jajca, mlečne beljakovine, zelena) </w:t>
            </w:r>
          </w:p>
          <w:p w:rsidR="004F42EA" w:rsidRPr="00FB763E" w:rsidRDefault="00911DDD" w:rsidP="004F42EA">
            <w:pPr>
              <w:rPr>
                <w:color w:val="FF0000"/>
              </w:rPr>
            </w:pPr>
            <w:r w:rsidRPr="00FB763E">
              <w:t>BIO k</w:t>
            </w:r>
            <w:r w:rsidR="004F42EA" w:rsidRPr="00FB763E">
              <w:t>umare v solati</w:t>
            </w:r>
          </w:p>
          <w:p w:rsidR="00F96285" w:rsidRPr="00FB763E" w:rsidRDefault="004F42EA" w:rsidP="004F42EA">
            <w:r w:rsidRPr="00FB763E">
              <w:t xml:space="preserve">Sladoled Planica s smetano </w:t>
            </w:r>
            <w:r w:rsidRPr="00FB763E">
              <w:rPr>
                <w:color w:val="0070C0"/>
              </w:rPr>
              <w:t>(mlečne beljakovine)</w:t>
            </w:r>
          </w:p>
        </w:tc>
        <w:tc>
          <w:tcPr>
            <w:tcW w:w="2092" w:type="dxa"/>
          </w:tcPr>
          <w:p w:rsidR="00F96285" w:rsidRDefault="00F96285" w:rsidP="00F96285">
            <w:r>
              <w:t xml:space="preserve">Marelice, okrasni paradižnik </w:t>
            </w:r>
          </w:p>
        </w:tc>
      </w:tr>
      <w:tr w:rsidR="00F96285" w:rsidTr="00CB5E01">
        <w:trPr>
          <w:trHeight w:val="70"/>
        </w:trPr>
        <w:tc>
          <w:tcPr>
            <w:tcW w:w="1555" w:type="dxa"/>
          </w:tcPr>
          <w:p w:rsidR="00F96285" w:rsidRDefault="00F96285" w:rsidP="00F96285">
            <w:r>
              <w:t>PETEK</w:t>
            </w:r>
          </w:p>
          <w:p w:rsidR="00F96285" w:rsidRDefault="009E1E14" w:rsidP="00F96285">
            <w:r>
              <w:t>19.7.2024</w:t>
            </w:r>
          </w:p>
          <w:p w:rsidR="00F96285" w:rsidRDefault="00F96285" w:rsidP="00F96285"/>
        </w:tc>
        <w:tc>
          <w:tcPr>
            <w:tcW w:w="4677" w:type="dxa"/>
          </w:tcPr>
          <w:p w:rsidR="004019F0" w:rsidRPr="00FB763E" w:rsidRDefault="004019F0" w:rsidP="004019F0">
            <w:r w:rsidRPr="00FB763E">
              <w:t xml:space="preserve">Mlečni močnik </w:t>
            </w:r>
            <w:r w:rsidRPr="00FB763E">
              <w:rPr>
                <w:color w:val="0070C0"/>
              </w:rPr>
              <w:t>(gluten, jajca, mlečne beljakovine)</w:t>
            </w:r>
          </w:p>
          <w:p w:rsidR="00F96285" w:rsidRPr="00FB763E" w:rsidRDefault="004019F0" w:rsidP="004019F0">
            <w:r w:rsidRPr="00FB763E">
              <w:t xml:space="preserve">Melona  </w:t>
            </w:r>
          </w:p>
        </w:tc>
        <w:tc>
          <w:tcPr>
            <w:tcW w:w="5670" w:type="dxa"/>
          </w:tcPr>
          <w:p w:rsidR="00F96285" w:rsidRPr="00FB763E" w:rsidRDefault="004F7E5E" w:rsidP="004F42EA">
            <w:r w:rsidRPr="00FB763E">
              <w:t>File soma</w:t>
            </w:r>
            <w:r w:rsidR="004F42EA" w:rsidRPr="00FB763E">
              <w:t xml:space="preserve"> po dunajsko </w:t>
            </w:r>
            <w:r w:rsidR="004F42EA" w:rsidRPr="00FB763E">
              <w:rPr>
                <w:color w:val="0070C0"/>
              </w:rPr>
              <w:t>(ribe, jajca, gluten)</w:t>
            </w:r>
          </w:p>
          <w:p w:rsidR="004F42EA" w:rsidRPr="00FB763E" w:rsidRDefault="004F42EA" w:rsidP="004F42EA">
            <w:r w:rsidRPr="00FB763E">
              <w:t xml:space="preserve">Ovseni kruh </w:t>
            </w:r>
            <w:r w:rsidRPr="00FB763E">
              <w:rPr>
                <w:color w:val="0070C0"/>
              </w:rPr>
              <w:t>(gluten)</w:t>
            </w:r>
          </w:p>
          <w:p w:rsidR="004F42EA" w:rsidRPr="00FB763E" w:rsidRDefault="004F42EA" w:rsidP="004F42EA">
            <w:r w:rsidRPr="00FB763E">
              <w:t>Zelenjavna prikuha</w:t>
            </w:r>
          </w:p>
        </w:tc>
        <w:tc>
          <w:tcPr>
            <w:tcW w:w="2092" w:type="dxa"/>
          </w:tcPr>
          <w:p w:rsidR="00F96285" w:rsidRDefault="009F38CC" w:rsidP="00F96285">
            <w:r>
              <w:t>Sadje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04629"/>
    <w:rsid w:val="00083C17"/>
    <w:rsid w:val="00092B8A"/>
    <w:rsid w:val="000B38A2"/>
    <w:rsid w:val="00147861"/>
    <w:rsid w:val="00182279"/>
    <w:rsid w:val="00191AFC"/>
    <w:rsid w:val="001A08DE"/>
    <w:rsid w:val="001A0D11"/>
    <w:rsid w:val="001C7D7C"/>
    <w:rsid w:val="001C7FFD"/>
    <w:rsid w:val="001D10F4"/>
    <w:rsid w:val="002443B7"/>
    <w:rsid w:val="002513F7"/>
    <w:rsid w:val="00254D11"/>
    <w:rsid w:val="00270586"/>
    <w:rsid w:val="00273E67"/>
    <w:rsid w:val="002749A3"/>
    <w:rsid w:val="0028713E"/>
    <w:rsid w:val="00293D85"/>
    <w:rsid w:val="00296436"/>
    <w:rsid w:val="002976E9"/>
    <w:rsid w:val="002B3FE8"/>
    <w:rsid w:val="002F4861"/>
    <w:rsid w:val="00302537"/>
    <w:rsid w:val="0033364A"/>
    <w:rsid w:val="00334996"/>
    <w:rsid w:val="00334B85"/>
    <w:rsid w:val="00344BDF"/>
    <w:rsid w:val="00345AA3"/>
    <w:rsid w:val="003851FD"/>
    <w:rsid w:val="0039498F"/>
    <w:rsid w:val="003A7E69"/>
    <w:rsid w:val="003C768D"/>
    <w:rsid w:val="003D4FA0"/>
    <w:rsid w:val="003F7602"/>
    <w:rsid w:val="004019F0"/>
    <w:rsid w:val="0042342C"/>
    <w:rsid w:val="00426BA7"/>
    <w:rsid w:val="00427480"/>
    <w:rsid w:val="00440843"/>
    <w:rsid w:val="00441C76"/>
    <w:rsid w:val="00443090"/>
    <w:rsid w:val="0047621A"/>
    <w:rsid w:val="004808E1"/>
    <w:rsid w:val="004B541D"/>
    <w:rsid w:val="004E6171"/>
    <w:rsid w:val="004F42EA"/>
    <w:rsid w:val="004F513A"/>
    <w:rsid w:val="004F54BC"/>
    <w:rsid w:val="004F7E5E"/>
    <w:rsid w:val="00562198"/>
    <w:rsid w:val="00562377"/>
    <w:rsid w:val="005651BF"/>
    <w:rsid w:val="00572D7B"/>
    <w:rsid w:val="00591B2C"/>
    <w:rsid w:val="005C32DD"/>
    <w:rsid w:val="005D5084"/>
    <w:rsid w:val="00631705"/>
    <w:rsid w:val="00654338"/>
    <w:rsid w:val="00663C78"/>
    <w:rsid w:val="0066729A"/>
    <w:rsid w:val="00691609"/>
    <w:rsid w:val="006A2F44"/>
    <w:rsid w:val="006A7FAF"/>
    <w:rsid w:val="006B6DC0"/>
    <w:rsid w:val="007013ED"/>
    <w:rsid w:val="0072232E"/>
    <w:rsid w:val="00754A27"/>
    <w:rsid w:val="0078506F"/>
    <w:rsid w:val="00793C27"/>
    <w:rsid w:val="007A1758"/>
    <w:rsid w:val="00802D40"/>
    <w:rsid w:val="00804102"/>
    <w:rsid w:val="00810829"/>
    <w:rsid w:val="00876A6C"/>
    <w:rsid w:val="008775DD"/>
    <w:rsid w:val="00893975"/>
    <w:rsid w:val="008B47EF"/>
    <w:rsid w:val="008D58F1"/>
    <w:rsid w:val="008F683E"/>
    <w:rsid w:val="00911DDD"/>
    <w:rsid w:val="009349F8"/>
    <w:rsid w:val="009A5BA9"/>
    <w:rsid w:val="009B760B"/>
    <w:rsid w:val="009D5252"/>
    <w:rsid w:val="009E1704"/>
    <w:rsid w:val="009E1E14"/>
    <w:rsid w:val="009F348F"/>
    <w:rsid w:val="009F38CC"/>
    <w:rsid w:val="00A1688A"/>
    <w:rsid w:val="00A224CB"/>
    <w:rsid w:val="00A244DB"/>
    <w:rsid w:val="00A93305"/>
    <w:rsid w:val="00AA0554"/>
    <w:rsid w:val="00AB1B26"/>
    <w:rsid w:val="00AD0BDF"/>
    <w:rsid w:val="00AE16E1"/>
    <w:rsid w:val="00AF14B8"/>
    <w:rsid w:val="00B00860"/>
    <w:rsid w:val="00B03EC9"/>
    <w:rsid w:val="00B06782"/>
    <w:rsid w:val="00B154DF"/>
    <w:rsid w:val="00B21C63"/>
    <w:rsid w:val="00B75E83"/>
    <w:rsid w:val="00B773D4"/>
    <w:rsid w:val="00BC3532"/>
    <w:rsid w:val="00BF2A08"/>
    <w:rsid w:val="00C30A46"/>
    <w:rsid w:val="00C40EC4"/>
    <w:rsid w:val="00C47486"/>
    <w:rsid w:val="00C53FBE"/>
    <w:rsid w:val="00C57FDC"/>
    <w:rsid w:val="00C96DA1"/>
    <w:rsid w:val="00CA0A25"/>
    <w:rsid w:val="00CB5E01"/>
    <w:rsid w:val="00CC4310"/>
    <w:rsid w:val="00CE58DB"/>
    <w:rsid w:val="00CF74DA"/>
    <w:rsid w:val="00D21A15"/>
    <w:rsid w:val="00D53806"/>
    <w:rsid w:val="00D6149F"/>
    <w:rsid w:val="00D664A7"/>
    <w:rsid w:val="00D81F62"/>
    <w:rsid w:val="00DE649A"/>
    <w:rsid w:val="00DE6F48"/>
    <w:rsid w:val="00E31C16"/>
    <w:rsid w:val="00E442D7"/>
    <w:rsid w:val="00E56D69"/>
    <w:rsid w:val="00E7100E"/>
    <w:rsid w:val="00E86D23"/>
    <w:rsid w:val="00E94AC6"/>
    <w:rsid w:val="00E95A47"/>
    <w:rsid w:val="00EC0F80"/>
    <w:rsid w:val="00F06221"/>
    <w:rsid w:val="00F16CFB"/>
    <w:rsid w:val="00F419F5"/>
    <w:rsid w:val="00F65577"/>
    <w:rsid w:val="00F86625"/>
    <w:rsid w:val="00F96285"/>
    <w:rsid w:val="00FB763E"/>
    <w:rsid w:val="00FB7D75"/>
    <w:rsid w:val="00FD1DB1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7E329E40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1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6</cp:revision>
  <cp:lastPrinted>2024-06-27T04:21:00Z</cp:lastPrinted>
  <dcterms:created xsi:type="dcterms:W3CDTF">2024-06-19T08:34:00Z</dcterms:created>
  <dcterms:modified xsi:type="dcterms:W3CDTF">2024-06-27T04:21:00Z</dcterms:modified>
</cp:coreProperties>
</file>